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30426" w:rsidRDefault="00330426">
      <w:r>
        <w:t>My Philosophy</w:t>
      </w:r>
      <w:r>
        <w:br/>
        <w:t>Intro to Learners with Mild Disabilities</w:t>
      </w:r>
      <w:r>
        <w:br/>
      </w:r>
      <w:proofErr w:type="spellStart"/>
      <w:r>
        <w:t>Mikaela</w:t>
      </w:r>
      <w:proofErr w:type="spellEnd"/>
      <w:r>
        <w:t xml:space="preserve"> Long</w:t>
      </w:r>
      <w:r>
        <w:br/>
        <w:t>November 3, 2015</w:t>
      </w:r>
    </w:p>
    <w:p w:rsidR="00330426" w:rsidRDefault="00330426"/>
    <w:p w:rsidR="001E2695" w:rsidRDefault="00330426" w:rsidP="00330426">
      <w:pPr>
        <w:spacing w:line="360" w:lineRule="auto"/>
      </w:pPr>
      <w:r>
        <w:tab/>
      </w:r>
      <w:r w:rsidR="002B39D2">
        <w:t>“We didn’t go into teaching to get rich, but to enrich others</w:t>
      </w:r>
      <w:r w:rsidR="00A659BD">
        <w:t>,</w:t>
      </w:r>
      <w:r w:rsidR="002B39D2">
        <w:t xml:space="preserve">” Robert John Meehan.  This quote is very inspirational and </w:t>
      </w:r>
      <w:r w:rsidR="00FB2067">
        <w:t>true.</w:t>
      </w:r>
      <w:r w:rsidR="00D7007A">
        <w:t xml:space="preserve"> </w:t>
      </w:r>
      <w:r w:rsidR="00FB2067">
        <w:t xml:space="preserve"> T</w:t>
      </w:r>
      <w:r w:rsidR="00D7007A">
        <w:t>eachers are</w:t>
      </w:r>
      <w:r w:rsidR="00AE24D6">
        <w:t xml:space="preserve"> not the richest people in respects of money</w:t>
      </w:r>
      <w:r w:rsidR="006152A7">
        <w:t xml:space="preserve">, but they are the “richest” by </w:t>
      </w:r>
      <w:r w:rsidR="00AE24D6">
        <w:t>the</w:t>
      </w:r>
      <w:r w:rsidR="006152A7">
        <w:t xml:space="preserve"> internal</w:t>
      </w:r>
      <w:r w:rsidR="00AE24D6">
        <w:t xml:space="preserve"> gifts they receive on the job.  Learning is</w:t>
      </w:r>
      <w:r w:rsidR="006152A7">
        <w:t xml:space="preserve"> a gift to share with the world</w:t>
      </w:r>
      <w:r w:rsidR="00AE24D6">
        <w:t xml:space="preserve"> and who is better to hel</w:t>
      </w:r>
      <w:r w:rsidR="006152A7">
        <w:t>p those</w:t>
      </w:r>
      <w:r w:rsidR="00A659BD">
        <w:t xml:space="preserve"> learning than teachers</w:t>
      </w:r>
      <w:r w:rsidR="00AE24D6">
        <w:t xml:space="preserve">.  </w:t>
      </w:r>
      <w:r w:rsidR="00817FBA">
        <w:tab/>
      </w:r>
    </w:p>
    <w:p w:rsidR="00DA2F00" w:rsidRDefault="00DA2F00" w:rsidP="00330426">
      <w:pPr>
        <w:spacing w:line="360" w:lineRule="auto"/>
      </w:pPr>
      <w:r>
        <w:tab/>
      </w:r>
      <w:r w:rsidR="00A659BD">
        <w:t>I get to have</w:t>
      </w:r>
      <w:r w:rsidR="00D7007A">
        <w:t xml:space="preserve"> the</w:t>
      </w:r>
      <w:r w:rsidR="00704BB2">
        <w:t xml:space="preserve"> responsibility that not many people</w:t>
      </w:r>
      <w:r w:rsidR="00E420F0">
        <w:t xml:space="preserve"> can say they have</w:t>
      </w:r>
      <w:r w:rsidR="00704BB2">
        <w:t xml:space="preserve">, which is </w:t>
      </w:r>
      <w:r w:rsidR="006C512D">
        <w:t>the responsibility</w:t>
      </w:r>
      <w:r w:rsidR="00704BB2">
        <w:t xml:space="preserve"> for student learning</w:t>
      </w:r>
      <w:r w:rsidR="00E420F0">
        <w:t xml:space="preserve"> and growth</w:t>
      </w:r>
      <w:r w:rsidR="00704BB2">
        <w:t xml:space="preserve">.  </w:t>
      </w:r>
      <w:r w:rsidR="00E420F0">
        <w:t xml:space="preserve">As a Special Education teacher, I </w:t>
      </w:r>
      <w:r w:rsidR="00704BB2">
        <w:t>need to be able to</w:t>
      </w:r>
      <w:r w:rsidR="001E2695">
        <w:t xml:space="preserve"> </w:t>
      </w:r>
      <w:r w:rsidR="00704BB2">
        <w:t xml:space="preserve">get down to </w:t>
      </w:r>
      <w:r w:rsidR="00E420F0">
        <w:t xml:space="preserve">a student’s </w:t>
      </w:r>
      <w:r w:rsidR="00E41208">
        <w:t xml:space="preserve">learning level and help </w:t>
      </w:r>
      <w:r w:rsidR="009143F1">
        <w:t>them process the information with what they know and by the way they learn</w:t>
      </w:r>
      <w:r w:rsidR="00A659BD">
        <w:t xml:space="preserve">.  </w:t>
      </w:r>
      <w:r w:rsidR="00330426">
        <w:t>Anyone can learn and if my students need a little extra boost so they can conquer those goals, I am going to be right there to help in anyway I can.</w:t>
      </w:r>
    </w:p>
    <w:p w:rsidR="00075928" w:rsidRDefault="009D37B4" w:rsidP="00330426">
      <w:pPr>
        <w:spacing w:line="360" w:lineRule="auto"/>
      </w:pPr>
      <w:r>
        <w:tab/>
        <w:t xml:space="preserve">In order to be a </w:t>
      </w:r>
      <w:r w:rsidR="000E236B">
        <w:t xml:space="preserve">good </w:t>
      </w:r>
      <w:r>
        <w:t xml:space="preserve">teacher, </w:t>
      </w:r>
      <w:r w:rsidR="000E236B">
        <w:t>I</w:t>
      </w:r>
      <w:r>
        <w:t xml:space="preserve"> need to understand the content </w:t>
      </w:r>
      <w:r w:rsidR="006152A7">
        <w:t>with an open mind</w:t>
      </w:r>
      <w:r>
        <w:t>.</w:t>
      </w:r>
      <w:r w:rsidR="006152A7">
        <w:t xml:space="preserve">  </w:t>
      </w:r>
      <w:r w:rsidR="00330426">
        <w:t>I’ll</w:t>
      </w:r>
      <w:r w:rsidR="000E236B">
        <w:t xml:space="preserve"> </w:t>
      </w:r>
      <w:r w:rsidR="00B00FD9">
        <w:t xml:space="preserve">maintain an orderly, learning focused classroom so </w:t>
      </w:r>
      <w:r w:rsidR="000E236B">
        <w:t>my</w:t>
      </w:r>
      <w:r w:rsidR="00B00FD9">
        <w:t xml:space="preserve"> </w:t>
      </w:r>
      <w:r w:rsidR="00E41C26">
        <w:t>students</w:t>
      </w:r>
      <w:r w:rsidR="00B00FD9">
        <w:t xml:space="preserve"> won</w:t>
      </w:r>
      <w:r w:rsidR="00E41C26">
        <w:t>’</w:t>
      </w:r>
      <w:r w:rsidR="00B00FD9">
        <w:t>t have a hard</w:t>
      </w:r>
      <w:r w:rsidR="00E76485">
        <w:t>er</w:t>
      </w:r>
      <w:r w:rsidR="00B00FD9">
        <w:t xml:space="preserve"> time</w:t>
      </w:r>
      <w:r w:rsidR="00E41C26">
        <w:t xml:space="preserve"> </w:t>
      </w:r>
      <w:r w:rsidR="006152A7">
        <w:t>grasping</w:t>
      </w:r>
      <w:r w:rsidR="00E41C26">
        <w:t xml:space="preserve"> the material</w:t>
      </w:r>
      <w:r w:rsidR="00E76485">
        <w:t xml:space="preserve"> than they may already have</w:t>
      </w:r>
      <w:r w:rsidR="00B00FD9">
        <w:t>.</w:t>
      </w:r>
      <w:r w:rsidR="00D7007A">
        <w:t xml:space="preserve"> </w:t>
      </w:r>
      <w:r w:rsidR="000E236B">
        <w:t>I</w:t>
      </w:r>
      <w:r w:rsidR="009143F1">
        <w:t>’ll</w:t>
      </w:r>
      <w:r w:rsidR="00B00FD9">
        <w:t xml:space="preserve"> set up a plan for what </w:t>
      </w:r>
      <w:r w:rsidR="000E236B">
        <w:t>I</w:t>
      </w:r>
      <w:r w:rsidR="00B00FD9">
        <w:t xml:space="preserve"> know</w:t>
      </w:r>
      <w:r w:rsidR="000E236B">
        <w:t xml:space="preserve"> and what I’m </w:t>
      </w:r>
      <w:r w:rsidR="006152A7">
        <w:t>supposed to teach</w:t>
      </w:r>
      <w:r w:rsidR="00075928">
        <w:t xml:space="preserve"> based on government regulations</w:t>
      </w:r>
      <w:r w:rsidR="006152A7">
        <w:t>.  I will also create</w:t>
      </w:r>
      <w:r w:rsidR="00330426">
        <w:t xml:space="preserve"> </w:t>
      </w:r>
      <w:r w:rsidR="00075928">
        <w:t>lesson plan</w:t>
      </w:r>
      <w:r w:rsidR="00330426">
        <w:t>s that are</w:t>
      </w:r>
      <w:r w:rsidR="00075928">
        <w:t xml:space="preserve"> fun, educational and easy for </w:t>
      </w:r>
      <w:r w:rsidR="006152A7">
        <w:t>my students</w:t>
      </w:r>
      <w:r w:rsidR="00075928">
        <w:t xml:space="preserve"> to learn </w:t>
      </w:r>
      <w:r w:rsidR="007D46BD">
        <w:t>without even knowing it.</w:t>
      </w:r>
    </w:p>
    <w:p w:rsidR="00FF3BD4" w:rsidRDefault="00075928" w:rsidP="00330426">
      <w:pPr>
        <w:spacing w:line="360" w:lineRule="auto"/>
      </w:pPr>
      <w:r>
        <w:tab/>
      </w:r>
      <w:r w:rsidR="009143F1">
        <w:t xml:space="preserve">I want the learning environment in my classroom to be relaxing </w:t>
      </w:r>
      <w:r w:rsidR="00FF3BD4">
        <w:t xml:space="preserve">and comfortable for my students. </w:t>
      </w:r>
      <w:r w:rsidR="00330426">
        <w:t xml:space="preserve"> I could have lamps placed around my room and not just have one big, bright light. </w:t>
      </w:r>
      <w:r w:rsidR="00E76485">
        <w:t xml:space="preserve"> </w:t>
      </w:r>
      <w:r w:rsidR="00330426">
        <w:t xml:space="preserve">This way it makes the room feel less pressuring to my students. </w:t>
      </w:r>
      <w:r w:rsidR="00FF3BD4">
        <w:t xml:space="preserve"> I don’t just </w:t>
      </w:r>
      <w:r w:rsidR="00330426">
        <w:t>want</w:t>
      </w:r>
      <w:r w:rsidR="00FF3BD4">
        <w:t xml:space="preserve"> the physical environment </w:t>
      </w:r>
      <w:r w:rsidR="00330426">
        <w:t xml:space="preserve">to be relaxing </w:t>
      </w:r>
      <w:r w:rsidR="00FF3BD4">
        <w:t xml:space="preserve">but I mean the atmosphere itself.  </w:t>
      </w:r>
      <w:r w:rsidR="009143F1">
        <w:t xml:space="preserve"> It</w:t>
      </w:r>
      <w:r w:rsidR="00330426">
        <w:t>’s important they can feel that they can be themselves,</w:t>
      </w:r>
      <w:r w:rsidR="009143F1">
        <w:t xml:space="preserve"> no matter th</w:t>
      </w:r>
      <w:r w:rsidR="00330426">
        <w:t>eir disability or struggle and that they feel they can ask questions!  I want to have getting acquainted activities throughout the year that brings the class closer together, almost like a family to gain trust and responsibility in the classroom.</w:t>
      </w:r>
      <w:r w:rsidR="00E76485">
        <w:t xml:space="preserve">  </w:t>
      </w:r>
    </w:p>
    <w:p w:rsidR="00DC0026" w:rsidRDefault="00330426" w:rsidP="00330426">
      <w:pPr>
        <w:spacing w:line="360" w:lineRule="auto"/>
      </w:pPr>
      <w:r>
        <w:tab/>
      </w:r>
      <w:r w:rsidR="004D7AEE">
        <w:t>Putting forth</w:t>
      </w:r>
      <w:r w:rsidR="00DC0026">
        <w:t xml:space="preserve"> </w:t>
      </w:r>
      <w:r w:rsidR="006152A7">
        <w:t xml:space="preserve">hard work and </w:t>
      </w:r>
      <w:r w:rsidR="00DC0026">
        <w:t>do</w:t>
      </w:r>
      <w:r w:rsidR="00D7007A">
        <w:t>ing</w:t>
      </w:r>
      <w:r w:rsidR="00DC0026">
        <w:t xml:space="preserve"> what is best for </w:t>
      </w:r>
      <w:r>
        <w:t>my</w:t>
      </w:r>
      <w:r w:rsidR="00DC0026">
        <w:t xml:space="preserve"> students</w:t>
      </w:r>
      <w:r>
        <w:t xml:space="preserve"> is necessary to </w:t>
      </w:r>
      <w:r w:rsidR="004D7AEE">
        <w:t>being successful</w:t>
      </w:r>
      <w:r w:rsidR="00F32120">
        <w:t xml:space="preserve">. </w:t>
      </w:r>
      <w:r w:rsidR="00E76485">
        <w:t>A goal of mine is to reassure my students that I am there to help them through their struggles every step of the way. It’s important to live</w:t>
      </w:r>
      <w:r w:rsidR="00DC0026">
        <w:t xml:space="preserve"> everyday to the fullest and make sure </w:t>
      </w:r>
      <w:r w:rsidR="00F32120">
        <w:t>my</w:t>
      </w:r>
      <w:r w:rsidR="00DC0026">
        <w:t xml:space="preserve"> </w:t>
      </w:r>
      <w:r w:rsidR="004D7AEE">
        <w:t xml:space="preserve">students have a </w:t>
      </w:r>
      <w:r w:rsidR="00E76485">
        <w:t xml:space="preserve">good, </w:t>
      </w:r>
      <w:r w:rsidR="004D7AEE">
        <w:t>memorable</w:t>
      </w:r>
      <w:r w:rsidR="00F32120">
        <w:t xml:space="preserve"> elementary school experience.  </w:t>
      </w:r>
      <w:r w:rsidR="002E49E2">
        <w:t>I am more than ready to</w:t>
      </w:r>
      <w:r w:rsidR="004D7AEE">
        <w:t xml:space="preserve"> </w:t>
      </w:r>
      <w:r w:rsidR="002E49E2">
        <w:t xml:space="preserve">make a positive </w:t>
      </w:r>
      <w:r w:rsidR="00DC0026">
        <w:t xml:space="preserve">impression </w:t>
      </w:r>
      <w:r w:rsidR="002E49E2">
        <w:t xml:space="preserve">on </w:t>
      </w:r>
      <w:r w:rsidR="004D7AEE">
        <w:t>my students</w:t>
      </w:r>
      <w:r w:rsidR="002E49E2">
        <w:t xml:space="preserve"> </w:t>
      </w:r>
      <w:r w:rsidR="00A24C1B">
        <w:t>that can last</w:t>
      </w:r>
      <w:r w:rsidR="00DC0026">
        <w:t xml:space="preserve"> a lifetime!</w:t>
      </w:r>
    </w:p>
    <w:p w:rsidR="001E2695" w:rsidRDefault="00DC0026" w:rsidP="00330426">
      <w:pPr>
        <w:spacing w:line="360" w:lineRule="auto"/>
      </w:pPr>
      <w:r>
        <w:tab/>
        <w:t xml:space="preserve">The struggles and hardships of </w:t>
      </w:r>
      <w:r w:rsidR="002E49E2">
        <w:t>my future profession</w:t>
      </w:r>
      <w:r>
        <w:t xml:space="preserve"> </w:t>
      </w:r>
      <w:r w:rsidR="00330426">
        <w:t xml:space="preserve">of becoming a special education teacher </w:t>
      </w:r>
      <w:r>
        <w:t xml:space="preserve">can be very </w:t>
      </w:r>
      <w:r w:rsidR="004229EF">
        <w:t>tough</w:t>
      </w:r>
      <w:r w:rsidR="004D7AEE">
        <w:t xml:space="preserve">.  However, </w:t>
      </w:r>
      <w:r w:rsidR="004229EF">
        <w:t xml:space="preserve">the impact that </w:t>
      </w:r>
      <w:r w:rsidR="00A24C1B">
        <w:t>can</w:t>
      </w:r>
      <w:r w:rsidR="00330426">
        <w:t xml:space="preserve"> be made on the lives of students</w:t>
      </w:r>
      <w:r w:rsidR="004229EF">
        <w:t xml:space="preserve"> during </w:t>
      </w:r>
      <w:r w:rsidR="00A24C1B">
        <w:t>this career</w:t>
      </w:r>
      <w:r w:rsidR="004229EF">
        <w:t xml:space="preserve"> is so much greater than the struggles</w:t>
      </w:r>
      <w:r w:rsidR="00A24C1B">
        <w:t>. T</w:t>
      </w:r>
      <w:r w:rsidR="00330426">
        <w:t>he relationships that can be and are</w:t>
      </w:r>
      <w:r w:rsidR="004229EF">
        <w:t xml:space="preserve"> made </w:t>
      </w:r>
      <w:r w:rsidR="00330426">
        <w:t>along with</w:t>
      </w:r>
      <w:r w:rsidR="004229EF">
        <w:t xml:space="preserve"> the lessons learned can make all the difference in the world of teaching.</w:t>
      </w:r>
      <w:r w:rsidR="00330426">
        <w:t xml:space="preserve">  </w:t>
      </w:r>
    </w:p>
    <w:sectPr w:rsidR="001E2695" w:rsidSect="001E2695">
      <w:pgSz w:w="12240" w:h="15840"/>
      <w:pgMar w:top="1440" w:right="1800" w:bottom="1440" w:left="180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30426" w:rsidRDefault="00330426">
      <w:pPr>
        <w:spacing w:after="0"/>
      </w:pPr>
      <w:r>
        <w:separator/>
      </w:r>
    </w:p>
  </w:endnote>
  <w:endnote w:type="continuationSeparator" w:id="1">
    <w:p w:rsidR="00330426" w:rsidRDefault="003304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30426" w:rsidRDefault="00330426">
      <w:pPr>
        <w:spacing w:after="0"/>
      </w:pPr>
      <w:r>
        <w:separator/>
      </w:r>
    </w:p>
  </w:footnote>
  <w:footnote w:type="continuationSeparator" w:id="1">
    <w:p w:rsidR="00330426" w:rsidRDefault="003304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rsids>
    <w:rsidRoot w:val="001E2695"/>
    <w:rsid w:val="00022CC4"/>
    <w:rsid w:val="00066A80"/>
    <w:rsid w:val="00075928"/>
    <w:rsid w:val="00087227"/>
    <w:rsid w:val="000E236B"/>
    <w:rsid w:val="001520DC"/>
    <w:rsid w:val="001E2695"/>
    <w:rsid w:val="001E53BA"/>
    <w:rsid w:val="001E5E4E"/>
    <w:rsid w:val="002B39D2"/>
    <w:rsid w:val="002E49E2"/>
    <w:rsid w:val="00330426"/>
    <w:rsid w:val="003C36D2"/>
    <w:rsid w:val="004229EF"/>
    <w:rsid w:val="00443A21"/>
    <w:rsid w:val="004D7AEE"/>
    <w:rsid w:val="005C5541"/>
    <w:rsid w:val="006152A7"/>
    <w:rsid w:val="00634C1D"/>
    <w:rsid w:val="006B36F8"/>
    <w:rsid w:val="006C512D"/>
    <w:rsid w:val="00704BB2"/>
    <w:rsid w:val="00707E7B"/>
    <w:rsid w:val="007B6E84"/>
    <w:rsid w:val="007D46BD"/>
    <w:rsid w:val="00817FBA"/>
    <w:rsid w:val="00835EBA"/>
    <w:rsid w:val="009143F1"/>
    <w:rsid w:val="009D37B4"/>
    <w:rsid w:val="00A24C1B"/>
    <w:rsid w:val="00A659BD"/>
    <w:rsid w:val="00AE24D6"/>
    <w:rsid w:val="00B00FD9"/>
    <w:rsid w:val="00C24038"/>
    <w:rsid w:val="00D67BB1"/>
    <w:rsid w:val="00D7007A"/>
    <w:rsid w:val="00DA2F00"/>
    <w:rsid w:val="00DC0026"/>
    <w:rsid w:val="00E33227"/>
    <w:rsid w:val="00E41208"/>
    <w:rsid w:val="00E41C26"/>
    <w:rsid w:val="00E420F0"/>
    <w:rsid w:val="00E76485"/>
    <w:rsid w:val="00F32120"/>
    <w:rsid w:val="00FB2067"/>
    <w:rsid w:val="00FC75FD"/>
    <w:rsid w:val="00FF3BD4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5E4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E4E"/>
  </w:style>
  <w:style w:type="character" w:styleId="FootnoteReference">
    <w:name w:val="footnote reference"/>
    <w:basedOn w:val="DefaultParagraphFont"/>
    <w:uiPriority w:val="99"/>
    <w:semiHidden/>
    <w:unhideWhenUsed/>
    <w:rsid w:val="001E5E4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E5E4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E4E"/>
  </w:style>
  <w:style w:type="paragraph" w:styleId="Footer">
    <w:name w:val="footer"/>
    <w:basedOn w:val="Normal"/>
    <w:link w:val="FooterChar"/>
    <w:uiPriority w:val="99"/>
    <w:semiHidden/>
    <w:unhideWhenUsed/>
    <w:rsid w:val="001E5E4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418</Words>
  <Characters>2387</Characters>
  <Application>Microsoft Word 12.0.0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</dc:creator>
  <cp:lastModifiedBy>TCP</cp:lastModifiedBy>
  <cp:revision>5</cp:revision>
  <cp:lastPrinted>2014-10-29T15:08:00Z</cp:lastPrinted>
  <dcterms:created xsi:type="dcterms:W3CDTF">2015-10-28T16:34:00Z</dcterms:created>
  <dcterms:modified xsi:type="dcterms:W3CDTF">2015-11-04T02:15:00Z</dcterms:modified>
</cp:coreProperties>
</file>